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7C70" w14:textId="5893F382" w:rsidR="00596BBA" w:rsidRDefault="00596BBA" w:rsidP="007A308E">
      <w:pPr>
        <w:ind w:right="240"/>
        <w:jc w:val="right"/>
      </w:pPr>
    </w:p>
    <w:p w14:paraId="02DA9C19" w14:textId="77777777" w:rsidR="00596BBA" w:rsidRDefault="00596BBA" w:rsidP="007A308E">
      <w:pPr>
        <w:ind w:right="240"/>
        <w:jc w:val="right"/>
      </w:pPr>
    </w:p>
    <w:p w14:paraId="17A32288" w14:textId="47C0697C" w:rsidR="0050719E" w:rsidRPr="00586B7D" w:rsidRDefault="004A2AE0" w:rsidP="007A308E">
      <w:pPr>
        <w:ind w:right="240"/>
        <w:jc w:val="right"/>
      </w:pPr>
      <w:r w:rsidRPr="00586B7D">
        <w:rPr>
          <w:rFonts w:hint="eastAsia"/>
        </w:rPr>
        <w:t>令和</w:t>
      </w:r>
      <w:r w:rsidR="00596BBA">
        <w:rPr>
          <w:rFonts w:hint="eastAsia"/>
        </w:rPr>
        <w:t>７</w:t>
      </w:r>
      <w:r w:rsidR="003C4CED" w:rsidRPr="00586B7D">
        <w:rPr>
          <w:rFonts w:hint="eastAsia"/>
        </w:rPr>
        <w:t>年</w:t>
      </w:r>
      <w:r w:rsidR="00E06A5D" w:rsidRPr="00586B7D">
        <w:rPr>
          <w:rFonts w:hint="eastAsia"/>
        </w:rPr>
        <w:t>10</w:t>
      </w:r>
      <w:r w:rsidR="003C4CED" w:rsidRPr="00586B7D">
        <w:rPr>
          <w:rFonts w:hint="eastAsia"/>
        </w:rPr>
        <w:t>月</w:t>
      </w:r>
      <w:r w:rsidR="00A445C8">
        <w:rPr>
          <w:rFonts w:hint="eastAsia"/>
        </w:rPr>
        <w:t>7</w:t>
      </w:r>
      <w:r w:rsidR="003C4CED" w:rsidRPr="00586B7D">
        <w:rPr>
          <w:rFonts w:hint="eastAsia"/>
        </w:rPr>
        <w:t>日</w:t>
      </w:r>
    </w:p>
    <w:p w14:paraId="68707EC4" w14:textId="77777777" w:rsidR="004D0A89" w:rsidRDefault="003C4CED" w:rsidP="008F47D6">
      <w:pPr>
        <w:ind w:firstLineChars="100" w:firstLine="240"/>
      </w:pPr>
      <w:r w:rsidRPr="00586B7D">
        <w:rPr>
          <w:rFonts w:hint="eastAsia"/>
        </w:rPr>
        <w:t>神奈川東部職業能力開発推進協議会</w:t>
      </w:r>
      <w:r w:rsidR="00324687" w:rsidRPr="00586B7D">
        <w:rPr>
          <w:rFonts w:hint="eastAsia"/>
        </w:rPr>
        <w:t xml:space="preserve"> </w:t>
      </w:r>
    </w:p>
    <w:p w14:paraId="3EBC215C" w14:textId="77777777" w:rsidR="003C4CED" w:rsidRPr="00586B7D" w:rsidRDefault="003C4CED" w:rsidP="00596BBA">
      <w:pPr>
        <w:ind w:firstLineChars="295" w:firstLine="708"/>
      </w:pPr>
      <w:r w:rsidRPr="00586B7D">
        <w:rPr>
          <w:rFonts w:hint="eastAsia"/>
        </w:rPr>
        <w:t>会</w:t>
      </w:r>
      <w:r w:rsidR="005812D2">
        <w:rPr>
          <w:rFonts w:hint="eastAsia"/>
        </w:rPr>
        <w:t xml:space="preserve">　</w:t>
      </w:r>
      <w:r w:rsidRPr="00586B7D">
        <w:rPr>
          <w:rFonts w:hint="eastAsia"/>
        </w:rPr>
        <w:t>員</w:t>
      </w:r>
      <w:r w:rsidR="00324687" w:rsidRPr="00586B7D">
        <w:rPr>
          <w:rFonts w:hint="eastAsia"/>
        </w:rPr>
        <w:t xml:space="preserve"> </w:t>
      </w:r>
      <w:r w:rsidR="005812D2">
        <w:rPr>
          <w:rFonts w:hint="eastAsia"/>
        </w:rPr>
        <w:t xml:space="preserve">　</w:t>
      </w:r>
      <w:r w:rsidRPr="00586B7D">
        <w:rPr>
          <w:rFonts w:hint="eastAsia"/>
        </w:rPr>
        <w:t>各</w:t>
      </w:r>
      <w:r w:rsidR="005812D2">
        <w:rPr>
          <w:rFonts w:hint="eastAsia"/>
        </w:rPr>
        <w:t xml:space="preserve">　</w:t>
      </w:r>
      <w:r w:rsidRPr="00586B7D">
        <w:rPr>
          <w:rFonts w:hint="eastAsia"/>
        </w:rPr>
        <w:t>位</w:t>
      </w:r>
    </w:p>
    <w:p w14:paraId="52589F70" w14:textId="77777777" w:rsidR="003C4CED" w:rsidRPr="00586B7D" w:rsidRDefault="003C4CED" w:rsidP="003C6B54">
      <w:pPr>
        <w:wordWrap w:val="0"/>
        <w:jc w:val="right"/>
      </w:pPr>
      <w:r w:rsidRPr="00586B7D">
        <w:rPr>
          <w:rFonts w:hint="eastAsia"/>
        </w:rPr>
        <w:t>神奈川東部職業能力開発推進協議会</w:t>
      </w:r>
      <w:r w:rsidR="003C6B54" w:rsidRPr="00586B7D">
        <w:rPr>
          <w:rFonts w:hint="eastAsia"/>
        </w:rPr>
        <w:t xml:space="preserve">　</w:t>
      </w:r>
    </w:p>
    <w:p w14:paraId="2CE95D70" w14:textId="77777777" w:rsidR="003C4CED" w:rsidRPr="00586B7D" w:rsidRDefault="003C4CED" w:rsidP="007A308E">
      <w:pPr>
        <w:ind w:firstLineChars="2500" w:firstLine="6000"/>
      </w:pPr>
      <w:r w:rsidRPr="00586B7D">
        <w:rPr>
          <w:rFonts w:hint="eastAsia"/>
        </w:rPr>
        <w:t>会</w:t>
      </w:r>
      <w:r w:rsidR="00476E1A" w:rsidRPr="00586B7D">
        <w:rPr>
          <w:rFonts w:hint="eastAsia"/>
        </w:rPr>
        <w:t xml:space="preserve">　</w:t>
      </w:r>
      <w:r w:rsidRPr="00586B7D">
        <w:rPr>
          <w:rFonts w:hint="eastAsia"/>
        </w:rPr>
        <w:t xml:space="preserve">長　</w:t>
      </w:r>
      <w:r w:rsidR="00324687" w:rsidRPr="00586B7D">
        <w:rPr>
          <w:rFonts w:hint="eastAsia"/>
        </w:rPr>
        <w:t xml:space="preserve">　川</w:t>
      </w:r>
      <w:r w:rsidR="00476E1A" w:rsidRPr="00586B7D">
        <w:rPr>
          <w:rFonts w:hint="eastAsia"/>
        </w:rPr>
        <w:t xml:space="preserve">　</w:t>
      </w:r>
      <w:r w:rsidR="00324687" w:rsidRPr="00586B7D">
        <w:rPr>
          <w:rFonts w:hint="eastAsia"/>
        </w:rPr>
        <w:t>瀬　和</w:t>
      </w:r>
      <w:r w:rsidR="00476E1A" w:rsidRPr="00586B7D">
        <w:rPr>
          <w:rFonts w:hint="eastAsia"/>
        </w:rPr>
        <w:t xml:space="preserve">　</w:t>
      </w:r>
      <w:r w:rsidR="00324687" w:rsidRPr="00586B7D">
        <w:rPr>
          <w:rFonts w:hint="eastAsia"/>
        </w:rPr>
        <w:t>一</w:t>
      </w:r>
    </w:p>
    <w:p w14:paraId="0FB24BAF" w14:textId="77777777" w:rsidR="003C4CED" w:rsidRPr="00586B7D" w:rsidRDefault="003C4CED"/>
    <w:p w14:paraId="460E42AE" w14:textId="77777777" w:rsidR="003C4CED" w:rsidRPr="00586B7D" w:rsidRDefault="00596BBA" w:rsidP="00504273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令和７</w:t>
      </w:r>
      <w:r w:rsidR="00FD3603" w:rsidRPr="00586B7D">
        <w:rPr>
          <w:rFonts w:ascii="ＭＳ ゴシック" w:eastAsia="ＭＳ ゴシック" w:hAnsi="ＭＳ ゴシック" w:hint="eastAsia"/>
          <w:b/>
        </w:rPr>
        <w:t>年度会員交流会での発表</w:t>
      </w:r>
      <w:r>
        <w:rPr>
          <w:rFonts w:ascii="ＭＳ ゴシック" w:eastAsia="ＭＳ ゴシック" w:hAnsi="ＭＳ ゴシック" w:hint="eastAsia"/>
          <w:b/>
        </w:rPr>
        <w:t>者</w:t>
      </w:r>
      <w:r w:rsidR="00FD3603" w:rsidRPr="00586B7D">
        <w:rPr>
          <w:rFonts w:ascii="ＭＳ ゴシック" w:eastAsia="ＭＳ ゴシック" w:hAnsi="ＭＳ ゴシック" w:hint="eastAsia"/>
          <w:b/>
        </w:rPr>
        <w:t>の募集について（御案内）</w:t>
      </w:r>
    </w:p>
    <w:p w14:paraId="2C20D957" w14:textId="77777777" w:rsidR="003D5BE4" w:rsidRPr="00586B7D" w:rsidRDefault="003D5BE4" w:rsidP="00504273">
      <w:pPr>
        <w:jc w:val="center"/>
        <w:rPr>
          <w:rFonts w:ascii="ＭＳ ゴシック" w:eastAsia="ＭＳ ゴシック" w:hAnsi="ＭＳ ゴシック"/>
          <w:b/>
        </w:rPr>
      </w:pPr>
    </w:p>
    <w:p w14:paraId="033EA711" w14:textId="77777777" w:rsidR="007A7732" w:rsidRPr="00586B7D" w:rsidRDefault="007A7732" w:rsidP="007A7732">
      <w:pPr>
        <w:ind w:firstLineChars="100" w:firstLine="240"/>
        <w:rPr>
          <w:rFonts w:asciiTheme="minorEastAsia" w:eastAsiaTheme="minorEastAsia" w:hAnsiTheme="minorEastAsia"/>
        </w:rPr>
      </w:pPr>
      <w:r w:rsidRPr="00586B7D">
        <w:rPr>
          <w:rFonts w:asciiTheme="minorEastAsia" w:eastAsiaTheme="minorEastAsia" w:hAnsiTheme="minorEastAsia" w:hint="eastAsia"/>
        </w:rPr>
        <w:t xml:space="preserve">平素より、当推進協議会の業務運営につきまして、格別の御高配を賜り厚くお礼申し上げます。 </w:t>
      </w:r>
    </w:p>
    <w:p w14:paraId="159BDD18" w14:textId="77777777" w:rsidR="002D57FF" w:rsidRPr="00586B7D" w:rsidRDefault="007A7732" w:rsidP="002D57FF">
      <w:pPr>
        <w:ind w:firstLineChars="100" w:firstLine="240"/>
        <w:rPr>
          <w:rFonts w:asciiTheme="minorEastAsia" w:eastAsiaTheme="minorEastAsia" w:hAnsiTheme="minorEastAsia"/>
        </w:rPr>
      </w:pPr>
      <w:r w:rsidRPr="00586B7D">
        <w:rPr>
          <w:rFonts w:asciiTheme="minorEastAsia" w:eastAsiaTheme="minorEastAsia" w:hAnsiTheme="minorEastAsia" w:hint="eastAsia"/>
        </w:rPr>
        <w:t>さて、当推進協議会では、会員相互の理解を深め、会員間の連携強化に繋げることを目</w:t>
      </w:r>
      <w:r w:rsidR="00FD3603" w:rsidRPr="00586B7D">
        <w:rPr>
          <w:rFonts w:asciiTheme="minorEastAsia" w:eastAsiaTheme="minorEastAsia" w:hAnsiTheme="minorEastAsia" w:hint="eastAsia"/>
        </w:rPr>
        <w:t>的に、</w:t>
      </w:r>
      <w:r w:rsidR="00596BBA">
        <w:rPr>
          <w:rFonts w:asciiTheme="minorEastAsia" w:eastAsiaTheme="minorEastAsia" w:hAnsiTheme="minorEastAsia" w:hint="eastAsia"/>
        </w:rPr>
        <w:t>会員交流会において、</w:t>
      </w:r>
      <w:r w:rsidR="004D0A89">
        <w:rPr>
          <w:rFonts w:asciiTheme="minorEastAsia" w:eastAsiaTheme="minorEastAsia" w:hAnsiTheme="minorEastAsia" w:hint="eastAsia"/>
        </w:rPr>
        <w:t>会員企業（団体）</w:t>
      </w:r>
      <w:r w:rsidR="00CC2B24" w:rsidRPr="00586B7D">
        <w:rPr>
          <w:rFonts w:asciiTheme="minorEastAsia" w:eastAsiaTheme="minorEastAsia" w:hAnsiTheme="minorEastAsia" w:hint="eastAsia"/>
        </w:rPr>
        <w:t>の発表の時間を用意いたしました。</w:t>
      </w:r>
    </w:p>
    <w:p w14:paraId="177D91C1" w14:textId="77777777" w:rsidR="00CC2B24" w:rsidRPr="00586B7D" w:rsidRDefault="00731FB5" w:rsidP="00CC2B24">
      <w:pPr>
        <w:ind w:firstLineChars="100" w:firstLine="240"/>
        <w:rPr>
          <w:rFonts w:asciiTheme="minorEastAsia" w:eastAsiaTheme="minorEastAsia" w:hAnsiTheme="minorEastAsia"/>
        </w:rPr>
      </w:pPr>
      <w:r w:rsidRPr="00586B7D">
        <w:rPr>
          <w:rFonts w:asciiTheme="minorEastAsia" w:eastAsiaTheme="minorEastAsia" w:hAnsiTheme="minorEastAsia" w:hint="eastAsia"/>
        </w:rPr>
        <w:t>発表テーマ</w:t>
      </w:r>
      <w:r w:rsidR="00596BBA">
        <w:rPr>
          <w:rFonts w:asciiTheme="minorEastAsia" w:eastAsiaTheme="minorEastAsia" w:hAnsiTheme="minorEastAsia" w:hint="eastAsia"/>
        </w:rPr>
        <w:t>は、「採用や</w:t>
      </w:r>
      <w:r w:rsidR="00CC2B24" w:rsidRPr="00586B7D">
        <w:rPr>
          <w:rFonts w:asciiTheme="minorEastAsia" w:eastAsiaTheme="minorEastAsia" w:hAnsiTheme="minorEastAsia" w:hint="eastAsia"/>
        </w:rPr>
        <w:t>人材育成に関する取り組み」になります。</w:t>
      </w:r>
    </w:p>
    <w:p w14:paraId="474D4DCA" w14:textId="77777777" w:rsidR="00CC2B24" w:rsidRPr="00586B7D" w:rsidRDefault="00CC2B24" w:rsidP="00CC2B24">
      <w:pPr>
        <w:ind w:firstLineChars="100" w:firstLine="240"/>
        <w:rPr>
          <w:rFonts w:asciiTheme="minorEastAsia" w:eastAsiaTheme="minorEastAsia" w:hAnsiTheme="minorEastAsia"/>
        </w:rPr>
      </w:pPr>
      <w:r w:rsidRPr="00586B7D">
        <w:rPr>
          <w:rFonts w:asciiTheme="minorEastAsia" w:eastAsiaTheme="minorEastAsia" w:hAnsiTheme="minorEastAsia" w:hint="eastAsia"/>
        </w:rPr>
        <w:t>つきましては、「事業展開を見据えた採用」、「リスキリング」や「デジタルトランスフォーメーション（ＤＸ）</w:t>
      </w:r>
      <w:r w:rsidR="00387AB0" w:rsidRPr="00586B7D">
        <w:rPr>
          <w:rFonts w:asciiTheme="minorEastAsia" w:eastAsiaTheme="minorEastAsia" w:hAnsiTheme="minorEastAsia" w:hint="eastAsia"/>
        </w:rPr>
        <w:t>を推進するデジタル人材育成</w:t>
      </w:r>
      <w:r w:rsidRPr="00586B7D">
        <w:rPr>
          <w:rFonts w:asciiTheme="minorEastAsia" w:eastAsiaTheme="minorEastAsia" w:hAnsiTheme="minorEastAsia" w:hint="eastAsia"/>
        </w:rPr>
        <w:t>」など、具体</w:t>
      </w:r>
      <w:r w:rsidR="00387AB0" w:rsidRPr="00586B7D">
        <w:rPr>
          <w:rFonts w:asciiTheme="minorEastAsia" w:eastAsiaTheme="minorEastAsia" w:hAnsiTheme="minorEastAsia" w:hint="eastAsia"/>
        </w:rPr>
        <w:t>的</w:t>
      </w:r>
      <w:r w:rsidR="004D0A89">
        <w:rPr>
          <w:rFonts w:asciiTheme="minorEastAsia" w:eastAsiaTheme="minorEastAsia" w:hAnsiTheme="minorEastAsia" w:hint="eastAsia"/>
        </w:rPr>
        <w:t>な</w:t>
      </w:r>
      <w:r w:rsidRPr="00586B7D">
        <w:rPr>
          <w:rFonts w:asciiTheme="minorEastAsia" w:eastAsiaTheme="minorEastAsia" w:hAnsiTheme="minorEastAsia" w:hint="eastAsia"/>
        </w:rPr>
        <w:t>取組</w:t>
      </w:r>
      <w:r w:rsidR="00516DDA" w:rsidRPr="00586B7D">
        <w:rPr>
          <w:rFonts w:asciiTheme="minorEastAsia" w:eastAsiaTheme="minorEastAsia" w:hAnsiTheme="minorEastAsia" w:hint="eastAsia"/>
        </w:rPr>
        <w:t>み</w:t>
      </w:r>
      <w:r w:rsidRPr="00586B7D">
        <w:rPr>
          <w:rFonts w:asciiTheme="minorEastAsia" w:eastAsiaTheme="minorEastAsia" w:hAnsiTheme="minorEastAsia" w:hint="eastAsia"/>
        </w:rPr>
        <w:t>内容を発表</w:t>
      </w:r>
      <w:r w:rsidR="00387AB0" w:rsidRPr="00586B7D">
        <w:rPr>
          <w:rFonts w:asciiTheme="minorEastAsia" w:eastAsiaTheme="minorEastAsia" w:hAnsiTheme="minorEastAsia" w:hint="eastAsia"/>
        </w:rPr>
        <w:t>して</w:t>
      </w:r>
      <w:r w:rsidRPr="00586B7D">
        <w:rPr>
          <w:rFonts w:asciiTheme="minorEastAsia" w:eastAsiaTheme="minorEastAsia" w:hAnsiTheme="minorEastAsia" w:hint="eastAsia"/>
        </w:rPr>
        <w:t>いただける企業（団体）を募集します。</w:t>
      </w:r>
    </w:p>
    <w:p w14:paraId="7BAE0C74" w14:textId="77777777" w:rsidR="00CC2B24" w:rsidRPr="00586B7D" w:rsidRDefault="00CC2B24" w:rsidP="002D57FF">
      <w:pPr>
        <w:ind w:firstLineChars="100" w:firstLine="240"/>
        <w:rPr>
          <w:rFonts w:asciiTheme="minorEastAsia" w:eastAsiaTheme="minorEastAsia" w:hAnsiTheme="minorEastAsia"/>
        </w:rPr>
      </w:pPr>
    </w:p>
    <w:p w14:paraId="5F20C8AE" w14:textId="77777777" w:rsidR="002D57FF" w:rsidRPr="00586B7D" w:rsidRDefault="00596BBA" w:rsidP="000F6AEA">
      <w:pPr>
        <w:ind w:rightChars="707" w:right="1697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令和７</w:t>
      </w:r>
      <w:r w:rsidR="00731FB5" w:rsidRPr="00586B7D">
        <w:rPr>
          <w:rFonts w:asciiTheme="majorEastAsia" w:eastAsiaTheme="majorEastAsia" w:hAnsiTheme="majorEastAsia" w:hint="eastAsia"/>
        </w:rPr>
        <w:t>年度会員交流会での発表</w:t>
      </w:r>
      <w:r w:rsidR="000F6AEA">
        <w:rPr>
          <w:rFonts w:asciiTheme="majorEastAsia" w:eastAsiaTheme="majorEastAsia" w:hAnsiTheme="majorEastAsia" w:hint="eastAsia"/>
        </w:rPr>
        <w:t>者</w:t>
      </w:r>
      <w:r w:rsidR="00731FB5" w:rsidRPr="00586B7D">
        <w:rPr>
          <w:rFonts w:asciiTheme="majorEastAsia" w:eastAsiaTheme="majorEastAsia" w:hAnsiTheme="majorEastAsia" w:hint="eastAsia"/>
        </w:rPr>
        <w:t>の募集</w:t>
      </w:r>
    </w:p>
    <w:p w14:paraId="07BFB5DF" w14:textId="77777777" w:rsidR="00171413" w:rsidRPr="00586B7D" w:rsidRDefault="00171413" w:rsidP="002D57FF">
      <w:pPr>
        <w:jc w:val="center"/>
        <w:rPr>
          <w:rFonts w:asciiTheme="majorEastAsia" w:eastAsiaTheme="majorEastAsia" w:hAnsiTheme="majorEastAsia"/>
        </w:rPr>
      </w:pPr>
    </w:p>
    <w:p w14:paraId="60B0ECC0" w14:textId="77777777" w:rsidR="002D57FF" w:rsidRPr="00586B7D" w:rsidRDefault="00171413" w:rsidP="00731FB5">
      <w:pPr>
        <w:rPr>
          <w:rFonts w:asciiTheme="minorEastAsia" w:eastAsiaTheme="minorEastAsia" w:hAnsiTheme="minorEastAsia"/>
        </w:rPr>
      </w:pPr>
      <w:r w:rsidRPr="00586B7D">
        <w:rPr>
          <w:rFonts w:asciiTheme="minorEastAsia" w:eastAsiaTheme="minorEastAsia" w:hAnsiTheme="minorEastAsia" w:hint="eastAsia"/>
        </w:rPr>
        <w:t>１</w:t>
      </w:r>
      <w:r w:rsidR="00731FB5" w:rsidRPr="00586B7D">
        <w:rPr>
          <w:rFonts w:asciiTheme="minorEastAsia" w:eastAsiaTheme="minorEastAsia" w:hAnsiTheme="minorEastAsia" w:hint="eastAsia"/>
        </w:rPr>
        <w:t>．</w:t>
      </w:r>
      <w:r w:rsidR="00731FB5" w:rsidRPr="00A447C3">
        <w:rPr>
          <w:rFonts w:asciiTheme="minorEastAsia" w:eastAsiaTheme="minorEastAsia" w:hAnsiTheme="minorEastAsia" w:hint="eastAsia"/>
          <w:spacing w:val="60"/>
          <w:kern w:val="0"/>
          <w:fitText w:val="960" w:id="-1177357824"/>
        </w:rPr>
        <w:t>発表</w:t>
      </w:r>
      <w:r w:rsidR="00731FB5" w:rsidRPr="00A447C3">
        <w:rPr>
          <w:rFonts w:asciiTheme="minorEastAsia" w:eastAsiaTheme="minorEastAsia" w:hAnsiTheme="minorEastAsia" w:hint="eastAsia"/>
          <w:kern w:val="0"/>
          <w:fitText w:val="960" w:id="-1177357824"/>
        </w:rPr>
        <w:t>日</w:t>
      </w:r>
      <w:r w:rsidR="00731FB5" w:rsidRPr="00586B7D">
        <w:rPr>
          <w:rFonts w:asciiTheme="minorEastAsia" w:eastAsiaTheme="minorEastAsia" w:hAnsiTheme="minorEastAsia" w:hint="eastAsia"/>
        </w:rPr>
        <w:t xml:space="preserve">　</w:t>
      </w:r>
      <w:r w:rsidR="00596BBA">
        <w:rPr>
          <w:rFonts w:asciiTheme="minorEastAsia" w:eastAsiaTheme="minorEastAsia" w:hAnsiTheme="minorEastAsia" w:hint="eastAsia"/>
        </w:rPr>
        <w:t>令和８</w:t>
      </w:r>
      <w:r w:rsidR="004A2AE0" w:rsidRPr="00586B7D">
        <w:rPr>
          <w:rFonts w:asciiTheme="minorEastAsia" w:eastAsiaTheme="minorEastAsia" w:hAnsiTheme="minorEastAsia" w:hint="eastAsia"/>
        </w:rPr>
        <w:t>年２月12日(</w:t>
      </w:r>
      <w:r w:rsidR="00596BBA">
        <w:rPr>
          <w:rFonts w:asciiTheme="minorEastAsia" w:eastAsiaTheme="minorEastAsia" w:hAnsiTheme="minorEastAsia" w:hint="eastAsia"/>
        </w:rPr>
        <w:t>木</w:t>
      </w:r>
      <w:r w:rsidR="004A2AE0" w:rsidRPr="00586B7D">
        <w:rPr>
          <w:rFonts w:asciiTheme="minorEastAsia" w:eastAsiaTheme="minorEastAsia" w:hAnsiTheme="minorEastAsia" w:hint="eastAsia"/>
        </w:rPr>
        <w:t>)</w:t>
      </w:r>
    </w:p>
    <w:p w14:paraId="7E775930" w14:textId="77777777" w:rsidR="002D57FF" w:rsidRPr="00586B7D" w:rsidRDefault="00171413" w:rsidP="00516DDA">
      <w:pPr>
        <w:rPr>
          <w:rFonts w:asciiTheme="minorEastAsia" w:eastAsiaTheme="minorEastAsia" w:hAnsiTheme="minorEastAsia"/>
        </w:rPr>
      </w:pPr>
      <w:r w:rsidRPr="00586B7D">
        <w:rPr>
          <w:rFonts w:asciiTheme="minorEastAsia" w:eastAsiaTheme="minorEastAsia" w:hAnsiTheme="minorEastAsia" w:hint="eastAsia"/>
        </w:rPr>
        <w:t>２</w:t>
      </w:r>
      <w:r w:rsidR="00731FB5" w:rsidRPr="00586B7D">
        <w:rPr>
          <w:rFonts w:asciiTheme="minorEastAsia" w:eastAsiaTheme="minorEastAsia" w:hAnsiTheme="minorEastAsia" w:hint="eastAsia"/>
        </w:rPr>
        <w:t>．発表会場</w:t>
      </w:r>
      <w:r w:rsidR="002D57FF" w:rsidRPr="00586B7D">
        <w:rPr>
          <w:rFonts w:asciiTheme="minorEastAsia" w:eastAsiaTheme="minorEastAsia" w:hAnsiTheme="minorEastAsia" w:hint="eastAsia"/>
        </w:rPr>
        <w:t xml:space="preserve">　川崎日航ホテル</w:t>
      </w:r>
      <w:r w:rsidR="00731FB5" w:rsidRPr="00586B7D">
        <w:rPr>
          <w:rFonts w:asciiTheme="minorEastAsia" w:eastAsiaTheme="minorEastAsia" w:hAnsiTheme="minorEastAsia" w:hint="eastAsia"/>
        </w:rPr>
        <w:t>（川崎市川崎区日進町１番地）TEL：044-244-5941</w:t>
      </w:r>
    </w:p>
    <w:p w14:paraId="43A585AA" w14:textId="77777777" w:rsidR="002D57FF" w:rsidRPr="00586B7D" w:rsidRDefault="00171413" w:rsidP="00516DDA">
      <w:pPr>
        <w:rPr>
          <w:rFonts w:asciiTheme="minorEastAsia" w:eastAsiaTheme="minorEastAsia" w:hAnsiTheme="minorEastAsia"/>
        </w:rPr>
      </w:pPr>
      <w:r w:rsidRPr="00586B7D">
        <w:rPr>
          <w:rFonts w:asciiTheme="minorEastAsia" w:eastAsiaTheme="minorEastAsia" w:hAnsiTheme="minorEastAsia" w:hint="eastAsia"/>
        </w:rPr>
        <w:t>３</w:t>
      </w:r>
      <w:r w:rsidR="002D57FF" w:rsidRPr="00586B7D">
        <w:rPr>
          <w:rFonts w:asciiTheme="minorEastAsia" w:eastAsiaTheme="minorEastAsia" w:hAnsiTheme="minorEastAsia" w:hint="eastAsia"/>
        </w:rPr>
        <w:t>．</w:t>
      </w:r>
      <w:r w:rsidR="00731FB5" w:rsidRPr="00A447C3">
        <w:rPr>
          <w:rFonts w:asciiTheme="minorEastAsia" w:eastAsiaTheme="minorEastAsia" w:hAnsiTheme="minorEastAsia" w:hint="eastAsia"/>
          <w:w w:val="80"/>
          <w:kern w:val="0"/>
          <w:fitText w:val="960" w:id="-1177357824"/>
        </w:rPr>
        <w:t>発表テーマ</w:t>
      </w:r>
      <w:r w:rsidR="00596BBA">
        <w:rPr>
          <w:rFonts w:asciiTheme="minorEastAsia" w:eastAsiaTheme="minorEastAsia" w:hAnsiTheme="minorEastAsia" w:hint="eastAsia"/>
        </w:rPr>
        <w:t xml:space="preserve">　「採用や</w:t>
      </w:r>
      <w:r w:rsidR="002D57FF" w:rsidRPr="00586B7D">
        <w:rPr>
          <w:rFonts w:asciiTheme="minorEastAsia" w:eastAsiaTheme="minorEastAsia" w:hAnsiTheme="minorEastAsia" w:hint="eastAsia"/>
        </w:rPr>
        <w:t>人材育成に関する取り組み」</w:t>
      </w:r>
    </w:p>
    <w:p w14:paraId="4005B515" w14:textId="77777777" w:rsidR="002D57FF" w:rsidRPr="00586B7D" w:rsidRDefault="00171413" w:rsidP="00516DDA">
      <w:pPr>
        <w:rPr>
          <w:rFonts w:asciiTheme="minorEastAsia" w:eastAsiaTheme="minorEastAsia" w:hAnsiTheme="minorEastAsia"/>
        </w:rPr>
      </w:pPr>
      <w:r w:rsidRPr="00586B7D">
        <w:rPr>
          <w:rFonts w:asciiTheme="minorEastAsia" w:eastAsiaTheme="minorEastAsia" w:hAnsiTheme="minorEastAsia" w:hint="eastAsia"/>
        </w:rPr>
        <w:t>４</w:t>
      </w:r>
      <w:r w:rsidR="002D57FF" w:rsidRPr="00586B7D">
        <w:rPr>
          <w:rFonts w:asciiTheme="minorEastAsia" w:eastAsiaTheme="minorEastAsia" w:hAnsiTheme="minorEastAsia" w:hint="eastAsia"/>
        </w:rPr>
        <w:t>.</w:t>
      </w:r>
      <w:r w:rsidR="002D57FF" w:rsidRPr="00586B7D">
        <w:rPr>
          <w:rFonts w:asciiTheme="minorEastAsia" w:eastAsiaTheme="minorEastAsia" w:hAnsiTheme="minorEastAsia"/>
        </w:rPr>
        <w:t xml:space="preserve"> </w:t>
      </w:r>
      <w:r w:rsidR="002D57FF" w:rsidRPr="00586B7D">
        <w:rPr>
          <w:rFonts w:asciiTheme="minorEastAsia" w:eastAsiaTheme="minorEastAsia" w:hAnsiTheme="minorEastAsia" w:hint="eastAsia"/>
        </w:rPr>
        <w:t xml:space="preserve">発表時間　</w:t>
      </w:r>
      <w:r w:rsidR="000074A5" w:rsidRPr="00586B7D">
        <w:rPr>
          <w:rFonts w:asciiTheme="minorEastAsia" w:eastAsiaTheme="minorEastAsia" w:hAnsiTheme="minorEastAsia" w:hint="eastAsia"/>
        </w:rPr>
        <w:t>20</w:t>
      </w:r>
      <w:r w:rsidR="002D57FF" w:rsidRPr="00586B7D">
        <w:rPr>
          <w:rFonts w:asciiTheme="minorEastAsia" w:eastAsiaTheme="minorEastAsia" w:hAnsiTheme="minorEastAsia" w:hint="eastAsia"/>
        </w:rPr>
        <w:t>分程度 (発表</w:t>
      </w:r>
      <w:r w:rsidR="000074A5" w:rsidRPr="00586B7D">
        <w:rPr>
          <w:rFonts w:asciiTheme="minorEastAsia" w:eastAsiaTheme="minorEastAsia" w:hAnsiTheme="minorEastAsia" w:hint="eastAsia"/>
        </w:rPr>
        <w:t>15</w:t>
      </w:r>
      <w:r w:rsidR="002D57FF" w:rsidRPr="00586B7D">
        <w:rPr>
          <w:rFonts w:asciiTheme="minorEastAsia" w:eastAsiaTheme="minorEastAsia" w:hAnsiTheme="minorEastAsia" w:hint="eastAsia"/>
        </w:rPr>
        <w:t>分程度・質疑５分程度)</w:t>
      </w:r>
    </w:p>
    <w:p w14:paraId="3600B6CE" w14:textId="77777777" w:rsidR="002D57FF" w:rsidRPr="00586B7D" w:rsidRDefault="00171413" w:rsidP="00516DDA">
      <w:pPr>
        <w:rPr>
          <w:rFonts w:asciiTheme="minorEastAsia" w:eastAsiaTheme="minorEastAsia" w:hAnsiTheme="minorEastAsia"/>
        </w:rPr>
      </w:pPr>
      <w:r w:rsidRPr="00586B7D">
        <w:rPr>
          <w:rFonts w:asciiTheme="minorEastAsia" w:eastAsiaTheme="minorEastAsia" w:hAnsiTheme="minorEastAsia" w:hint="eastAsia"/>
        </w:rPr>
        <w:t>５</w:t>
      </w:r>
      <w:r w:rsidR="002D57FF" w:rsidRPr="00586B7D">
        <w:rPr>
          <w:rFonts w:asciiTheme="minorEastAsia" w:eastAsiaTheme="minorEastAsia" w:hAnsiTheme="minorEastAsia" w:hint="eastAsia"/>
        </w:rPr>
        <w:t xml:space="preserve">. 発表資料　</w:t>
      </w:r>
      <w:r w:rsidRPr="00586B7D">
        <w:rPr>
          <w:rFonts w:asciiTheme="minorEastAsia" w:eastAsiaTheme="minorEastAsia" w:hAnsiTheme="minorEastAsia" w:hint="eastAsia"/>
        </w:rPr>
        <w:t>デジタルデータ（パワーポイントなど</w:t>
      </w:r>
      <w:r w:rsidR="00824EB5" w:rsidRPr="00586B7D">
        <w:rPr>
          <w:rFonts w:asciiTheme="minorEastAsia" w:eastAsiaTheme="minorEastAsia" w:hAnsiTheme="minorEastAsia" w:hint="eastAsia"/>
        </w:rPr>
        <w:t>）</w:t>
      </w:r>
    </w:p>
    <w:p w14:paraId="5471BDF3" w14:textId="77777777" w:rsidR="00171413" w:rsidRPr="00586B7D" w:rsidRDefault="00B82A5C" w:rsidP="00171413">
      <w:pPr>
        <w:rPr>
          <w:rFonts w:asciiTheme="minorEastAsia" w:eastAsiaTheme="minorEastAsia" w:hAnsiTheme="minorEastAsia"/>
        </w:rPr>
      </w:pPr>
      <w:r w:rsidRPr="00586B7D">
        <w:rPr>
          <w:rFonts w:asciiTheme="minorEastAsia" w:eastAsiaTheme="minorEastAsia" w:hAnsiTheme="minorEastAsia" w:hint="eastAsia"/>
        </w:rPr>
        <w:t>６</w:t>
      </w:r>
      <w:r w:rsidR="00171413" w:rsidRPr="00586B7D">
        <w:rPr>
          <w:rFonts w:asciiTheme="minorEastAsia" w:eastAsiaTheme="minorEastAsia" w:hAnsiTheme="minorEastAsia" w:hint="eastAsia"/>
        </w:rPr>
        <w:t>.</w:t>
      </w:r>
      <w:r w:rsidR="00171413" w:rsidRPr="00586B7D">
        <w:rPr>
          <w:rFonts w:asciiTheme="minorEastAsia" w:eastAsiaTheme="minorEastAsia" w:hAnsiTheme="minorEastAsia"/>
        </w:rPr>
        <w:t xml:space="preserve"> </w:t>
      </w:r>
      <w:r w:rsidR="00596BBA">
        <w:rPr>
          <w:rFonts w:asciiTheme="minorEastAsia" w:eastAsiaTheme="minorEastAsia" w:hAnsiTheme="minorEastAsia" w:hint="eastAsia"/>
        </w:rPr>
        <w:t>申込方法　別紙「令和７</w:t>
      </w:r>
      <w:r w:rsidR="00171413" w:rsidRPr="00586B7D">
        <w:rPr>
          <w:rFonts w:asciiTheme="minorEastAsia" w:eastAsiaTheme="minorEastAsia" w:hAnsiTheme="minorEastAsia" w:hint="eastAsia"/>
        </w:rPr>
        <w:t>年度会員交流会「発表」申込書」により、</w:t>
      </w:r>
    </w:p>
    <w:p w14:paraId="2A90E733" w14:textId="77777777" w:rsidR="00171413" w:rsidRPr="00586B7D" w:rsidRDefault="00171413" w:rsidP="00171413">
      <w:pPr>
        <w:pStyle w:val="aa"/>
        <w:ind w:leftChars="0" w:left="480"/>
        <w:rPr>
          <w:rFonts w:asciiTheme="minorEastAsia" w:eastAsiaTheme="minorEastAsia" w:hAnsiTheme="minorEastAsia"/>
        </w:rPr>
      </w:pPr>
      <w:r w:rsidRPr="00586B7D">
        <w:rPr>
          <w:rFonts w:asciiTheme="minorEastAsia" w:eastAsiaTheme="minorEastAsia" w:hAnsiTheme="minorEastAsia" w:hint="eastAsia"/>
        </w:rPr>
        <w:t xml:space="preserve">　　　　　当協議会事務局までファクシミリで送付</w:t>
      </w:r>
    </w:p>
    <w:p w14:paraId="140253CA" w14:textId="4D4AE2F4" w:rsidR="00171413" w:rsidRPr="00586B7D" w:rsidRDefault="00171413" w:rsidP="00171413">
      <w:pPr>
        <w:ind w:firstLineChars="850" w:firstLine="1785"/>
        <w:rPr>
          <w:rFonts w:asciiTheme="minorEastAsia" w:eastAsiaTheme="minorEastAsia" w:hAnsiTheme="minorEastAsia"/>
        </w:rPr>
      </w:pPr>
      <w:r w:rsidRPr="00586B7D">
        <w:rPr>
          <w:rFonts w:asciiTheme="minorEastAsia" w:eastAsiaTheme="minorEastAsia" w:hAnsiTheme="minorEastAsia" w:hint="eastAsia"/>
          <w:sz w:val="21"/>
        </w:rPr>
        <w:t>※発表企業(団体)</w:t>
      </w:r>
      <w:r w:rsidR="004A2AE0" w:rsidRPr="00586B7D">
        <w:rPr>
          <w:rFonts w:asciiTheme="minorEastAsia" w:eastAsiaTheme="minorEastAsia" w:hAnsiTheme="minorEastAsia" w:hint="eastAsia"/>
          <w:sz w:val="21"/>
        </w:rPr>
        <w:t>の数は、</w:t>
      </w:r>
      <w:r w:rsidR="00A445C8">
        <w:rPr>
          <w:rFonts w:asciiTheme="minorEastAsia" w:eastAsiaTheme="minorEastAsia" w:hAnsiTheme="minorEastAsia" w:hint="eastAsia"/>
          <w:sz w:val="21"/>
        </w:rPr>
        <w:t>２</w:t>
      </w:r>
      <w:r w:rsidRPr="00586B7D">
        <w:rPr>
          <w:rFonts w:asciiTheme="minorEastAsia" w:eastAsiaTheme="minorEastAsia" w:hAnsiTheme="minorEastAsia" w:hint="eastAsia"/>
          <w:sz w:val="21"/>
        </w:rPr>
        <w:t>社を予定しています。</w:t>
      </w:r>
    </w:p>
    <w:p w14:paraId="38553211" w14:textId="77777777" w:rsidR="002D57FF" w:rsidRPr="00586B7D" w:rsidRDefault="00B82A5C" w:rsidP="00171413">
      <w:pPr>
        <w:rPr>
          <w:rFonts w:asciiTheme="minorEastAsia" w:eastAsiaTheme="minorEastAsia" w:hAnsiTheme="minorEastAsia"/>
        </w:rPr>
      </w:pPr>
      <w:r w:rsidRPr="00586B7D">
        <w:rPr>
          <w:rFonts w:asciiTheme="minorEastAsia" w:eastAsiaTheme="minorEastAsia" w:hAnsiTheme="minorEastAsia" w:hint="eastAsia"/>
        </w:rPr>
        <w:t>７</w:t>
      </w:r>
      <w:r w:rsidR="00171413" w:rsidRPr="00586B7D">
        <w:rPr>
          <w:rFonts w:asciiTheme="minorEastAsia" w:eastAsiaTheme="minorEastAsia" w:hAnsiTheme="minorEastAsia" w:hint="eastAsia"/>
        </w:rPr>
        <w:t>.</w:t>
      </w:r>
      <w:r w:rsidR="00171413" w:rsidRPr="00586B7D">
        <w:rPr>
          <w:rFonts w:asciiTheme="minorEastAsia" w:eastAsiaTheme="minorEastAsia" w:hAnsiTheme="minorEastAsia"/>
        </w:rPr>
        <w:t xml:space="preserve"> </w:t>
      </w:r>
      <w:r w:rsidR="00171413" w:rsidRPr="00586B7D">
        <w:rPr>
          <w:rFonts w:asciiTheme="minorEastAsia" w:eastAsiaTheme="minorEastAsia" w:hAnsiTheme="minorEastAsia" w:hint="eastAsia"/>
        </w:rPr>
        <w:t xml:space="preserve">申込締切　</w:t>
      </w:r>
      <w:r w:rsidR="004A2AE0" w:rsidRPr="00586B7D">
        <w:rPr>
          <w:rFonts w:asciiTheme="minorEastAsia" w:eastAsiaTheme="minorEastAsia" w:hAnsiTheme="minorEastAsia" w:hint="eastAsia"/>
        </w:rPr>
        <w:t>11</w:t>
      </w:r>
      <w:r w:rsidR="00596BBA">
        <w:rPr>
          <w:rFonts w:asciiTheme="minorEastAsia" w:eastAsiaTheme="minorEastAsia" w:hAnsiTheme="minorEastAsia" w:hint="eastAsia"/>
        </w:rPr>
        <w:t>月７</w:t>
      </w:r>
      <w:r w:rsidR="004A2AE0" w:rsidRPr="00586B7D">
        <w:rPr>
          <w:rFonts w:asciiTheme="minorEastAsia" w:eastAsiaTheme="minorEastAsia" w:hAnsiTheme="minorEastAsia" w:hint="eastAsia"/>
        </w:rPr>
        <w:t>日(金)</w:t>
      </w:r>
    </w:p>
    <w:p w14:paraId="376E8D2B" w14:textId="77777777" w:rsidR="00B82A5C" w:rsidRPr="00586B7D" w:rsidRDefault="00B82A5C" w:rsidP="00B82A5C">
      <w:pPr>
        <w:rPr>
          <w:rFonts w:asciiTheme="minorEastAsia" w:eastAsiaTheme="minorEastAsia" w:hAnsiTheme="minorEastAsia"/>
        </w:rPr>
      </w:pPr>
      <w:r w:rsidRPr="00586B7D">
        <w:rPr>
          <w:rFonts w:asciiTheme="minorEastAsia" w:eastAsiaTheme="minorEastAsia" w:hAnsiTheme="minorEastAsia" w:hint="eastAsia"/>
        </w:rPr>
        <w:t>８.</w:t>
      </w:r>
      <w:r w:rsidRPr="00586B7D">
        <w:rPr>
          <w:rFonts w:asciiTheme="minorEastAsia" w:eastAsiaTheme="minorEastAsia" w:hAnsiTheme="minorEastAsia"/>
        </w:rPr>
        <w:t xml:space="preserve"> </w:t>
      </w:r>
      <w:r w:rsidRPr="00586B7D">
        <w:rPr>
          <w:rFonts w:asciiTheme="minorEastAsia" w:eastAsiaTheme="minorEastAsia" w:hAnsiTheme="minorEastAsia" w:hint="eastAsia"/>
        </w:rPr>
        <w:t>その他　　プロジェクターは事務局が用意します</w:t>
      </w:r>
      <w:r w:rsidR="00A444DF" w:rsidRPr="00586B7D">
        <w:rPr>
          <w:rFonts w:asciiTheme="minorEastAsia" w:eastAsiaTheme="minorEastAsia" w:hAnsiTheme="minorEastAsia" w:hint="eastAsia"/>
        </w:rPr>
        <w:t>。</w:t>
      </w:r>
    </w:p>
    <w:p w14:paraId="272A800B" w14:textId="77777777" w:rsidR="00171413" w:rsidRPr="00586B7D" w:rsidRDefault="00731FB5" w:rsidP="00731FB5">
      <w:pPr>
        <w:ind w:left="480" w:hangingChars="200" w:hanging="480"/>
      </w:pPr>
      <w:r w:rsidRPr="00586B7D">
        <w:rPr>
          <w:rFonts w:hint="eastAsia"/>
        </w:rPr>
        <w:t xml:space="preserve">　</w:t>
      </w:r>
    </w:p>
    <w:p w14:paraId="247EDC2C" w14:textId="672F709B" w:rsidR="00243559" w:rsidRPr="00586B7D" w:rsidRDefault="00731FB5" w:rsidP="00171413">
      <w:pPr>
        <w:ind w:leftChars="100" w:left="480" w:hangingChars="100" w:hanging="240"/>
      </w:pPr>
      <w:r w:rsidRPr="00586B7D">
        <w:rPr>
          <w:rFonts w:hint="eastAsia"/>
        </w:rPr>
        <w:t>※会員交流会は、</w:t>
      </w:r>
      <w:r w:rsidR="004A2AE0" w:rsidRPr="00586B7D">
        <w:rPr>
          <w:rFonts w:hint="eastAsia"/>
        </w:rPr>
        <w:t>令和</w:t>
      </w:r>
      <w:r w:rsidR="00596BBA">
        <w:rPr>
          <w:rFonts w:hint="eastAsia"/>
        </w:rPr>
        <w:t>８</w:t>
      </w:r>
      <w:r w:rsidR="004A2AE0" w:rsidRPr="00586B7D">
        <w:rPr>
          <w:rFonts w:hint="eastAsia"/>
        </w:rPr>
        <w:t>年２月12日(</w:t>
      </w:r>
      <w:r w:rsidR="00596BBA">
        <w:rPr>
          <w:rFonts w:hint="eastAsia"/>
        </w:rPr>
        <w:t>木</w:t>
      </w:r>
      <w:r w:rsidR="004A2AE0" w:rsidRPr="00586B7D">
        <w:rPr>
          <w:rFonts w:hint="eastAsia"/>
        </w:rPr>
        <w:t>)</w:t>
      </w:r>
      <w:r w:rsidR="00A445C8" w:rsidRPr="00775F9C">
        <w:rPr>
          <w:rFonts w:hint="eastAsia"/>
          <w:b/>
          <w:bCs/>
          <w:color w:val="FF0000"/>
        </w:rPr>
        <w:t xml:space="preserve"> </w:t>
      </w:r>
      <w:r w:rsidR="00775F9C" w:rsidRPr="00A445C8">
        <w:rPr>
          <w:rFonts w:hint="eastAsia"/>
          <w:b/>
          <w:bCs/>
        </w:rPr>
        <w:t>14</w:t>
      </w:r>
      <w:r w:rsidRPr="00A445C8">
        <w:rPr>
          <w:rFonts w:hint="eastAsia"/>
          <w:b/>
          <w:bCs/>
        </w:rPr>
        <w:t>時</w:t>
      </w:r>
      <w:r w:rsidR="00775F9C" w:rsidRPr="00A445C8">
        <w:rPr>
          <w:rFonts w:hint="eastAsia"/>
          <w:b/>
          <w:bCs/>
        </w:rPr>
        <w:t>30</w:t>
      </w:r>
      <w:r w:rsidRPr="00A445C8">
        <w:rPr>
          <w:rFonts w:hint="eastAsia"/>
          <w:b/>
          <w:bCs/>
        </w:rPr>
        <w:t>分</w:t>
      </w:r>
      <w:r w:rsidR="00E733EA" w:rsidRPr="00A445C8">
        <w:rPr>
          <w:rFonts w:hint="eastAsia"/>
          <w:b/>
          <w:bCs/>
        </w:rPr>
        <w:t>（予定）</w:t>
      </w:r>
      <w:r w:rsidRPr="00586B7D">
        <w:rPr>
          <w:rFonts w:hint="eastAsia"/>
        </w:rPr>
        <w:t>～19時00分（第一部・第二部）、川崎日航ホテルで行</w:t>
      </w:r>
      <w:r w:rsidR="00596BBA">
        <w:rPr>
          <w:rFonts w:hint="eastAsia"/>
        </w:rPr>
        <w:t>う予定で</w:t>
      </w:r>
      <w:r w:rsidRPr="00586B7D">
        <w:rPr>
          <w:rFonts w:hint="eastAsia"/>
        </w:rPr>
        <w:t>す。</w:t>
      </w:r>
    </w:p>
    <w:p w14:paraId="0548D758" w14:textId="77777777" w:rsidR="006E6722" w:rsidRDefault="007B136C" w:rsidP="007B136C">
      <w:pPr>
        <w:ind w:firstLineChars="100" w:firstLine="240"/>
        <w:rPr>
          <w:rFonts w:hAnsi="ＭＳ 明朝"/>
          <w:spacing w:val="-16"/>
        </w:rPr>
      </w:pPr>
      <w:r w:rsidRPr="00586B7D">
        <w:rPr>
          <w:rFonts w:hAnsi="ＭＳ 明朝" w:hint="eastAsia"/>
        </w:rPr>
        <w:t>・</w:t>
      </w:r>
      <w:r w:rsidR="004A2AE0" w:rsidRPr="00586B7D">
        <w:rPr>
          <w:rFonts w:hAnsi="ＭＳ 明朝" w:hint="eastAsia"/>
        </w:rPr>
        <w:t xml:space="preserve">第一部　</w:t>
      </w:r>
      <w:r w:rsidR="004A2AE0" w:rsidRPr="00586B7D">
        <w:rPr>
          <w:rFonts w:hAnsi="ＭＳ 明朝" w:hint="eastAsia"/>
          <w:spacing w:val="-16"/>
        </w:rPr>
        <w:t>15時00分～17時</w:t>
      </w:r>
      <w:r w:rsidR="00596BBA">
        <w:rPr>
          <w:rFonts w:hAnsi="ＭＳ 明朝" w:hint="eastAsia"/>
          <w:spacing w:val="-16"/>
        </w:rPr>
        <w:t>1</w:t>
      </w:r>
      <w:r w:rsidR="004A2AE0" w:rsidRPr="00586B7D">
        <w:rPr>
          <w:rFonts w:hAnsi="ＭＳ 明朝" w:hint="eastAsia"/>
          <w:spacing w:val="-16"/>
        </w:rPr>
        <w:t>0分 「会員企業等の発表」と</w:t>
      </w:r>
      <w:r w:rsidR="00C648DD" w:rsidRPr="00A445C8">
        <w:rPr>
          <w:rFonts w:hAnsi="ＭＳ 明朝" w:hint="eastAsia"/>
          <w:spacing w:val="-16"/>
        </w:rPr>
        <w:t xml:space="preserve">400ｍハードル日本記録保持者　</w:t>
      </w:r>
    </w:p>
    <w:p w14:paraId="31D143F9" w14:textId="5E97EC15" w:rsidR="00516DDA" w:rsidRPr="00A445C8" w:rsidRDefault="00C648DD" w:rsidP="006E6722">
      <w:pPr>
        <w:ind w:firstLineChars="700" w:firstLine="1456"/>
        <w:rPr>
          <w:rFonts w:hAnsi="ＭＳ 明朝"/>
        </w:rPr>
      </w:pPr>
      <w:r w:rsidRPr="00A445C8">
        <w:rPr>
          <w:rFonts w:hAnsi="ＭＳ 明朝" w:hint="eastAsia"/>
          <w:spacing w:val="-16"/>
        </w:rPr>
        <w:t>為末 大 氏による</w:t>
      </w:r>
      <w:r w:rsidR="004A2AE0" w:rsidRPr="00A445C8">
        <w:rPr>
          <w:rFonts w:hAnsi="ＭＳ 明朝" w:hint="eastAsia"/>
          <w:spacing w:val="-16"/>
        </w:rPr>
        <w:t>講演</w:t>
      </w:r>
      <w:r w:rsidR="00E733EA" w:rsidRPr="00A445C8">
        <w:rPr>
          <w:rFonts w:hAnsi="ＭＳ 明朝" w:hint="eastAsia"/>
          <w:b/>
          <w:bCs/>
          <w:spacing w:val="-16"/>
        </w:rPr>
        <w:t>「ハードルを越える」</w:t>
      </w:r>
    </w:p>
    <w:p w14:paraId="442985F1" w14:textId="77777777" w:rsidR="00AF7A12" w:rsidRPr="00586B7D" w:rsidRDefault="007B136C" w:rsidP="007B136C">
      <w:pPr>
        <w:ind w:firstLineChars="100" w:firstLine="240"/>
        <w:rPr>
          <w:rFonts w:hAnsi="ＭＳ 明朝"/>
        </w:rPr>
      </w:pPr>
      <w:r w:rsidRPr="00586B7D">
        <w:rPr>
          <w:rFonts w:hAnsi="ＭＳ 明朝" w:hint="eastAsia"/>
        </w:rPr>
        <w:t>・</w:t>
      </w:r>
      <w:r w:rsidR="004A2AE0" w:rsidRPr="00586B7D">
        <w:rPr>
          <w:rFonts w:hAnsi="ＭＳ 明朝" w:hint="eastAsia"/>
        </w:rPr>
        <w:t xml:space="preserve">第二部　</w:t>
      </w:r>
      <w:r w:rsidR="004A2AE0" w:rsidRPr="00586B7D">
        <w:rPr>
          <w:rFonts w:hAnsi="ＭＳ 明朝" w:hint="eastAsia"/>
          <w:spacing w:val="-10"/>
        </w:rPr>
        <w:t>17時20分～19時00分</w:t>
      </w:r>
      <w:r w:rsidR="004A2AE0" w:rsidRPr="00586B7D">
        <w:rPr>
          <w:rFonts w:hAnsi="ＭＳ 明朝" w:hint="eastAsia"/>
        </w:rPr>
        <w:t>「優良従業員表彰」と「懇親会」</w:t>
      </w:r>
    </w:p>
    <w:p w14:paraId="08044A44" w14:textId="77777777" w:rsidR="00017D26" w:rsidRPr="00586B7D" w:rsidRDefault="00017D26" w:rsidP="00E25DE4">
      <w:pPr>
        <w:rPr>
          <w:rFonts w:hAnsi="ＭＳ 明朝"/>
        </w:rPr>
      </w:pPr>
      <w:r w:rsidRPr="00586B7D">
        <w:rPr>
          <w:rFonts w:hAnsi="ＭＳ 明朝" w:hint="eastAsia"/>
        </w:rPr>
        <w:t xml:space="preserve">　　　　　</w:t>
      </w:r>
    </w:p>
    <w:p w14:paraId="27A1D2C5" w14:textId="77777777" w:rsidR="007A0C64" w:rsidRPr="00586B7D" w:rsidRDefault="00824EB5" w:rsidP="005D2A2C">
      <w:pPr>
        <w:ind w:firstLineChars="100" w:firstLine="240"/>
      </w:pPr>
      <w:r w:rsidRPr="00586B7D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928AC91" wp14:editId="77F45121">
                <wp:simplePos x="0" y="0"/>
                <wp:positionH relativeFrom="column">
                  <wp:posOffset>2947670</wp:posOffset>
                </wp:positionH>
                <wp:positionV relativeFrom="paragraph">
                  <wp:posOffset>427990</wp:posOffset>
                </wp:positionV>
                <wp:extent cx="3073400" cy="1114425"/>
                <wp:effectExtent l="0" t="0" r="12700" b="28575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0" cy="1114425"/>
                          <a:chOff x="6628" y="12407"/>
                          <a:chExt cx="4396" cy="2384"/>
                        </a:xfrm>
                      </wpg:grpSpPr>
                      <wps:wsp>
                        <wps:cNvPr id="3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6628" y="12407"/>
                            <a:ext cx="4396" cy="2384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10" y="12407"/>
                            <a:ext cx="4184" cy="2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48870" w14:textId="77777777" w:rsidR="00E06A5D" w:rsidRPr="007A25DB" w:rsidRDefault="00EF3D35" w:rsidP="0029620B">
                              <w:pPr>
                                <w:spacing w:line="28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問合</w:t>
                              </w:r>
                              <w:r w:rsidR="00E06A5D" w:rsidRPr="007A25D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せ先</w:t>
                              </w:r>
                            </w:p>
                            <w:p w14:paraId="31214DAE" w14:textId="77777777" w:rsidR="005D5059" w:rsidRDefault="00E06A5D" w:rsidP="005D5059">
                              <w:pPr>
                                <w:spacing w:line="280" w:lineRule="exact"/>
                                <w:ind w:firstLineChars="100" w:firstLine="2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A25D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神奈川東部職業能力開発推進協議会</w:t>
                              </w:r>
                            </w:p>
                            <w:p w14:paraId="6F232ECA" w14:textId="3C194964" w:rsidR="00E06A5D" w:rsidRPr="007A25DB" w:rsidRDefault="00E06A5D" w:rsidP="005D5059">
                              <w:pPr>
                                <w:spacing w:line="280" w:lineRule="exact"/>
                                <w:ind w:firstLineChars="100" w:firstLine="2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A25D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（事務局：東部総合職業技術校内）</w:t>
                              </w:r>
                            </w:p>
                            <w:p w14:paraId="33C6F032" w14:textId="77777777" w:rsidR="00E06A5D" w:rsidRPr="007A25DB" w:rsidRDefault="00E06A5D" w:rsidP="005D5059">
                              <w:pPr>
                                <w:spacing w:line="280" w:lineRule="exact"/>
                                <w:ind w:firstLineChars="100" w:firstLine="2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A25D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担</w:t>
                              </w:r>
                              <w:r w:rsidR="003307C8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307C8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7A25D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当　</w:t>
                              </w:r>
                              <w:r w:rsidR="00596BB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野村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・</w:t>
                              </w:r>
                              <w:r w:rsidR="00596BB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渡辺</w:t>
                              </w:r>
                            </w:p>
                            <w:p w14:paraId="71F98EE5" w14:textId="77777777" w:rsidR="00E06A5D" w:rsidRDefault="00E06A5D" w:rsidP="005D5059">
                              <w:pPr>
                                <w:spacing w:line="280" w:lineRule="exact"/>
                                <w:ind w:firstLineChars="100" w:firstLine="2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A25D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電</w:t>
                              </w:r>
                              <w:r w:rsidR="00921400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  <w:r w:rsidRPr="007A25D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話　045-504-28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00</w:t>
                              </w:r>
                              <w:r w:rsidR="003307C8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2816</w:t>
                              </w:r>
                            </w:p>
                            <w:p w14:paraId="0DEBD424" w14:textId="77777777" w:rsidR="0035066A" w:rsidRDefault="00171413" w:rsidP="005D5059">
                              <w:pPr>
                                <w:spacing w:line="280" w:lineRule="exact"/>
                                <w:ind w:firstLineChars="100" w:firstLine="11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D5059">
                                <w:rPr>
                                  <w:rFonts w:hint="eastAsia"/>
                                  <w:w w:val="50"/>
                                  <w:kern w:val="0"/>
                                  <w:sz w:val="22"/>
                                  <w:szCs w:val="22"/>
                                  <w:fitText w:val="660" w:id="-1177283328"/>
                                </w:rPr>
                                <w:t>ファクシミリ</w:t>
                              </w:r>
                              <w:r w:rsidR="003307C8"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3307C8" w:rsidRPr="007A25D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045-504-2801</w:t>
                              </w:r>
                            </w:p>
                            <w:p w14:paraId="2B3620C0" w14:textId="77777777" w:rsidR="0035066A" w:rsidRPr="007A25DB" w:rsidRDefault="0035066A" w:rsidP="0029620B">
                              <w:pPr>
                                <w:spacing w:line="28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8AC91" id="Group 8" o:spid="_x0000_s1026" style="position:absolute;left:0;text-align:left;margin-left:232.1pt;margin-top:33.7pt;width:242pt;height:87.75pt;z-index:251656192" coordorigin="6628,12407" coordsize="4396,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7" type="#_x0000_t185" style="position:absolute;left:6628;top:12407;width:4396;height:2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810;top:12407;width:4184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14:paraId="7BF48870" w14:textId="77777777" w:rsidR="00E06A5D" w:rsidRPr="007A25DB" w:rsidRDefault="00EF3D35" w:rsidP="0029620B">
                        <w:pPr>
                          <w:spacing w:line="28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問合</w:t>
                        </w:r>
                        <w:r w:rsidR="00E06A5D" w:rsidRPr="007A25DB">
                          <w:rPr>
                            <w:rFonts w:hint="eastAsia"/>
                            <w:sz w:val="22"/>
                            <w:szCs w:val="22"/>
                          </w:rPr>
                          <w:t>せ先</w:t>
                        </w:r>
                      </w:p>
                      <w:p w14:paraId="31214DAE" w14:textId="77777777" w:rsidR="005D5059" w:rsidRDefault="00E06A5D" w:rsidP="005D5059">
                        <w:pPr>
                          <w:spacing w:line="280" w:lineRule="exact"/>
                          <w:ind w:firstLineChars="100" w:firstLine="220"/>
                          <w:rPr>
                            <w:sz w:val="22"/>
                            <w:szCs w:val="22"/>
                          </w:rPr>
                        </w:pPr>
                        <w:r w:rsidRPr="007A25DB">
                          <w:rPr>
                            <w:rFonts w:hint="eastAsia"/>
                            <w:sz w:val="22"/>
                            <w:szCs w:val="22"/>
                          </w:rPr>
                          <w:t>神奈川東部職業能力開発推進協議会</w:t>
                        </w:r>
                      </w:p>
                      <w:p w14:paraId="6F232ECA" w14:textId="3C194964" w:rsidR="00E06A5D" w:rsidRPr="007A25DB" w:rsidRDefault="00E06A5D" w:rsidP="005D5059">
                        <w:pPr>
                          <w:spacing w:line="280" w:lineRule="exact"/>
                          <w:ind w:firstLineChars="100" w:firstLine="220"/>
                          <w:rPr>
                            <w:sz w:val="22"/>
                            <w:szCs w:val="22"/>
                          </w:rPr>
                        </w:pPr>
                        <w:r w:rsidRPr="007A25DB">
                          <w:rPr>
                            <w:rFonts w:hint="eastAsia"/>
                            <w:sz w:val="22"/>
                            <w:szCs w:val="22"/>
                          </w:rPr>
                          <w:t>（事務局：東部総合職業技術校内）</w:t>
                        </w:r>
                      </w:p>
                      <w:p w14:paraId="33C6F032" w14:textId="77777777" w:rsidR="00E06A5D" w:rsidRPr="007A25DB" w:rsidRDefault="00E06A5D" w:rsidP="005D5059">
                        <w:pPr>
                          <w:spacing w:line="280" w:lineRule="exact"/>
                          <w:ind w:firstLineChars="100" w:firstLine="220"/>
                          <w:rPr>
                            <w:sz w:val="22"/>
                            <w:szCs w:val="22"/>
                          </w:rPr>
                        </w:pPr>
                        <w:r w:rsidRPr="007A25DB">
                          <w:rPr>
                            <w:rFonts w:hint="eastAsia"/>
                            <w:sz w:val="22"/>
                            <w:szCs w:val="22"/>
                          </w:rPr>
                          <w:t>担</w:t>
                        </w:r>
                        <w:r w:rsidR="003307C8">
                          <w:rPr>
                            <w:rFonts w:hint="eastAsia"/>
                            <w:sz w:val="22"/>
                            <w:szCs w:val="22"/>
                          </w:rPr>
                          <w:t xml:space="preserve"> </w:t>
                        </w:r>
                        <w:r w:rsidR="003307C8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7A25DB">
                          <w:rPr>
                            <w:rFonts w:hint="eastAsia"/>
                            <w:sz w:val="22"/>
                            <w:szCs w:val="22"/>
                          </w:rPr>
                          <w:t xml:space="preserve">当　</w:t>
                        </w:r>
                        <w:r w:rsidR="00596BBA">
                          <w:rPr>
                            <w:rFonts w:hint="eastAsia"/>
                            <w:sz w:val="22"/>
                            <w:szCs w:val="22"/>
                          </w:rPr>
                          <w:t>野村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・</w:t>
                        </w:r>
                        <w:r w:rsidR="00596BBA">
                          <w:rPr>
                            <w:rFonts w:hint="eastAsia"/>
                            <w:sz w:val="22"/>
                            <w:szCs w:val="22"/>
                          </w:rPr>
                          <w:t>渡辺</w:t>
                        </w:r>
                      </w:p>
                      <w:p w14:paraId="71F98EE5" w14:textId="77777777" w:rsidR="00E06A5D" w:rsidRDefault="00E06A5D" w:rsidP="005D5059">
                        <w:pPr>
                          <w:spacing w:line="280" w:lineRule="exact"/>
                          <w:ind w:firstLineChars="100" w:firstLine="220"/>
                          <w:rPr>
                            <w:sz w:val="22"/>
                            <w:szCs w:val="22"/>
                          </w:rPr>
                        </w:pPr>
                        <w:r w:rsidRPr="007A25DB">
                          <w:rPr>
                            <w:rFonts w:hint="eastAsia"/>
                            <w:sz w:val="22"/>
                            <w:szCs w:val="22"/>
                          </w:rPr>
                          <w:t>電</w:t>
                        </w:r>
                        <w:r w:rsidR="0092140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Pr="007A25DB">
                          <w:rPr>
                            <w:rFonts w:hint="eastAsia"/>
                            <w:sz w:val="22"/>
                            <w:szCs w:val="22"/>
                          </w:rPr>
                          <w:t>話　045-504-28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00</w:t>
                        </w:r>
                        <w:r w:rsidR="003307C8">
                          <w:rPr>
                            <w:rFonts w:hint="eastAsia"/>
                            <w:sz w:val="22"/>
                            <w:szCs w:val="22"/>
                          </w:rPr>
                          <w:t>・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2816</w:t>
                        </w:r>
                      </w:p>
                      <w:p w14:paraId="0DEBD424" w14:textId="77777777" w:rsidR="0035066A" w:rsidRDefault="00171413" w:rsidP="005D5059">
                        <w:pPr>
                          <w:spacing w:line="280" w:lineRule="exact"/>
                          <w:ind w:firstLineChars="100" w:firstLine="110"/>
                          <w:rPr>
                            <w:sz w:val="22"/>
                            <w:szCs w:val="22"/>
                          </w:rPr>
                        </w:pPr>
                        <w:r w:rsidRPr="005D5059">
                          <w:rPr>
                            <w:rFonts w:hint="eastAsia"/>
                            <w:w w:val="50"/>
                            <w:kern w:val="0"/>
                            <w:sz w:val="22"/>
                            <w:szCs w:val="22"/>
                            <w:fitText w:val="660" w:id="-1177283328"/>
                          </w:rPr>
                          <w:t>ファクシミリ</w:t>
                        </w:r>
                        <w:r w:rsidR="003307C8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3307C8" w:rsidRPr="007A25DB">
                          <w:rPr>
                            <w:rFonts w:hint="eastAsia"/>
                            <w:sz w:val="22"/>
                            <w:szCs w:val="22"/>
                          </w:rPr>
                          <w:t>045-504-2801</w:t>
                        </w:r>
                      </w:p>
                      <w:p w14:paraId="2B3620C0" w14:textId="77777777" w:rsidR="0035066A" w:rsidRPr="007A25DB" w:rsidRDefault="0035066A" w:rsidP="0029620B">
                        <w:pPr>
                          <w:spacing w:line="280" w:lineRule="exact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586B7D">
        <w:rPr>
          <w:rFonts w:hint="eastAsia"/>
        </w:rPr>
        <w:t>会員交流会の開催案内は、別途、御連絡します。</w:t>
      </w:r>
      <w:r w:rsidR="00011788" w:rsidRPr="00586B7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A1DDF" wp14:editId="5F28DCAF">
                <wp:simplePos x="0" y="0"/>
                <wp:positionH relativeFrom="column">
                  <wp:posOffset>2634615</wp:posOffset>
                </wp:positionH>
                <wp:positionV relativeFrom="paragraph">
                  <wp:posOffset>1662430</wp:posOffset>
                </wp:positionV>
                <wp:extent cx="259080" cy="225425"/>
                <wp:effectExtent l="1270" t="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EF83E" w14:textId="77777777" w:rsidR="0035066A" w:rsidRDefault="0035066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A1DDF" id="Rectangle 17" o:spid="_x0000_s1029" style="position:absolute;left:0;text-align:left;margin-left:207.45pt;margin-top:130.9pt;width:20.4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" stroked="f">
                <v:textbox inset="5.85pt,.7pt,5.85pt,.7pt">
                  <w:txbxContent>
                    <w:p w14:paraId="69BEF83E" w14:textId="77777777" w:rsidR="0035066A" w:rsidRDefault="0035066A"/>
                  </w:txbxContent>
                </v:textbox>
              </v:rect>
            </w:pict>
          </mc:Fallback>
        </mc:AlternateContent>
      </w:r>
    </w:p>
    <w:sectPr w:rsidR="007A0C64" w:rsidRPr="00586B7D" w:rsidSect="00584FB2">
      <w:pgSz w:w="11906" w:h="16838" w:code="9"/>
      <w:pgMar w:top="1134" w:right="1134" w:bottom="56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4B06" w14:textId="77777777" w:rsidR="00D27919" w:rsidRDefault="00D27919" w:rsidP="008B6EEB">
      <w:r>
        <w:separator/>
      </w:r>
    </w:p>
  </w:endnote>
  <w:endnote w:type="continuationSeparator" w:id="0">
    <w:p w14:paraId="3365BB28" w14:textId="77777777" w:rsidR="00D27919" w:rsidRDefault="00D27919" w:rsidP="008B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E0DF" w14:textId="77777777" w:rsidR="00D27919" w:rsidRDefault="00D27919" w:rsidP="008B6EEB">
      <w:r>
        <w:separator/>
      </w:r>
    </w:p>
  </w:footnote>
  <w:footnote w:type="continuationSeparator" w:id="0">
    <w:p w14:paraId="1C7F5574" w14:textId="77777777" w:rsidR="00D27919" w:rsidRDefault="00D27919" w:rsidP="008B6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9F3"/>
    <w:multiLevelType w:val="hybridMultilevel"/>
    <w:tmpl w:val="407061F4"/>
    <w:lvl w:ilvl="0" w:tplc="0EC03E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4E0989"/>
    <w:multiLevelType w:val="hybridMultilevel"/>
    <w:tmpl w:val="A27CD752"/>
    <w:lvl w:ilvl="0" w:tplc="3FD06D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AC00E5"/>
    <w:multiLevelType w:val="hybridMultilevel"/>
    <w:tmpl w:val="71FEAA68"/>
    <w:lvl w:ilvl="0" w:tplc="7B561282">
      <w:start w:val="4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C234B6A"/>
    <w:multiLevelType w:val="hybridMultilevel"/>
    <w:tmpl w:val="F1946562"/>
    <w:lvl w:ilvl="0" w:tplc="04E2D2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E911B6"/>
    <w:multiLevelType w:val="hybridMultilevel"/>
    <w:tmpl w:val="649C325A"/>
    <w:lvl w:ilvl="0" w:tplc="EF94C37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325910"/>
    <w:multiLevelType w:val="hybridMultilevel"/>
    <w:tmpl w:val="68FCE3E0"/>
    <w:lvl w:ilvl="0" w:tplc="A4C0DAC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3E6978"/>
    <w:multiLevelType w:val="hybridMultilevel"/>
    <w:tmpl w:val="462A284E"/>
    <w:lvl w:ilvl="0" w:tplc="FDFAF98E">
      <w:numFmt w:val="bullet"/>
      <w:lvlText w:val="＊"/>
      <w:lvlJc w:val="left"/>
      <w:pPr>
        <w:tabs>
          <w:tab w:val="num" w:pos="382"/>
        </w:tabs>
        <w:ind w:left="3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2"/>
        </w:tabs>
        <w:ind w:left="8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</w:abstractNum>
  <w:abstractNum w:abstractNumId="7" w15:restartNumberingAfterBreak="0">
    <w:nsid w:val="78B342E4"/>
    <w:multiLevelType w:val="hybridMultilevel"/>
    <w:tmpl w:val="11763EF0"/>
    <w:lvl w:ilvl="0" w:tplc="717E5CD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9371936">
    <w:abstractNumId w:val="5"/>
  </w:num>
  <w:num w:numId="2" w16cid:durableId="559557904">
    <w:abstractNumId w:val="4"/>
  </w:num>
  <w:num w:numId="3" w16cid:durableId="1755975787">
    <w:abstractNumId w:val="0"/>
  </w:num>
  <w:num w:numId="4" w16cid:durableId="242034297">
    <w:abstractNumId w:val="3"/>
  </w:num>
  <w:num w:numId="5" w16cid:durableId="1698045689">
    <w:abstractNumId w:val="6"/>
  </w:num>
  <w:num w:numId="6" w16cid:durableId="230390182">
    <w:abstractNumId w:val="2"/>
  </w:num>
  <w:num w:numId="7" w16cid:durableId="1051736285">
    <w:abstractNumId w:val="7"/>
  </w:num>
  <w:num w:numId="8" w16cid:durableId="21667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CED"/>
    <w:rsid w:val="000074A5"/>
    <w:rsid w:val="00011788"/>
    <w:rsid w:val="00017D26"/>
    <w:rsid w:val="0002201D"/>
    <w:rsid w:val="00046992"/>
    <w:rsid w:val="0004704C"/>
    <w:rsid w:val="000764C1"/>
    <w:rsid w:val="000828B5"/>
    <w:rsid w:val="00082C2C"/>
    <w:rsid w:val="000A3D91"/>
    <w:rsid w:val="000A4ED8"/>
    <w:rsid w:val="000A550D"/>
    <w:rsid w:val="000A642F"/>
    <w:rsid w:val="000D397F"/>
    <w:rsid w:val="000D5C9D"/>
    <w:rsid w:val="000E5B46"/>
    <w:rsid w:val="000F6AEA"/>
    <w:rsid w:val="0011761A"/>
    <w:rsid w:val="00121501"/>
    <w:rsid w:val="00121E67"/>
    <w:rsid w:val="00124293"/>
    <w:rsid w:val="00127772"/>
    <w:rsid w:val="00132F12"/>
    <w:rsid w:val="0013334E"/>
    <w:rsid w:val="00145350"/>
    <w:rsid w:val="00171413"/>
    <w:rsid w:val="00182F48"/>
    <w:rsid w:val="0018704B"/>
    <w:rsid w:val="00193F0A"/>
    <w:rsid w:val="001C56F8"/>
    <w:rsid w:val="002206B2"/>
    <w:rsid w:val="00224148"/>
    <w:rsid w:val="00243559"/>
    <w:rsid w:val="0024380E"/>
    <w:rsid w:val="00253509"/>
    <w:rsid w:val="00260720"/>
    <w:rsid w:val="00281CAC"/>
    <w:rsid w:val="0029620B"/>
    <w:rsid w:val="002A150F"/>
    <w:rsid w:val="002C096D"/>
    <w:rsid w:val="002D307F"/>
    <w:rsid w:val="002D57FF"/>
    <w:rsid w:val="00314BBA"/>
    <w:rsid w:val="00324687"/>
    <w:rsid w:val="003307C8"/>
    <w:rsid w:val="0033352D"/>
    <w:rsid w:val="003341D5"/>
    <w:rsid w:val="0035066A"/>
    <w:rsid w:val="00373688"/>
    <w:rsid w:val="00374205"/>
    <w:rsid w:val="00376A3D"/>
    <w:rsid w:val="00387AB0"/>
    <w:rsid w:val="003A64FE"/>
    <w:rsid w:val="003A76EB"/>
    <w:rsid w:val="003B30A6"/>
    <w:rsid w:val="003C4CED"/>
    <w:rsid w:val="003C6B54"/>
    <w:rsid w:val="003D5BE4"/>
    <w:rsid w:val="003E179B"/>
    <w:rsid w:val="003E4B7D"/>
    <w:rsid w:val="003E60F7"/>
    <w:rsid w:val="00441255"/>
    <w:rsid w:val="00476E1A"/>
    <w:rsid w:val="00483CC8"/>
    <w:rsid w:val="00496556"/>
    <w:rsid w:val="004A2AE0"/>
    <w:rsid w:val="004C5482"/>
    <w:rsid w:val="004D0A89"/>
    <w:rsid w:val="004D34BD"/>
    <w:rsid w:val="004E1139"/>
    <w:rsid w:val="0050034D"/>
    <w:rsid w:val="00501485"/>
    <w:rsid w:val="00504273"/>
    <w:rsid w:val="0050719E"/>
    <w:rsid w:val="00507772"/>
    <w:rsid w:val="00514B80"/>
    <w:rsid w:val="00516DDA"/>
    <w:rsid w:val="00520636"/>
    <w:rsid w:val="00527F63"/>
    <w:rsid w:val="00553DE5"/>
    <w:rsid w:val="0055546B"/>
    <w:rsid w:val="00564410"/>
    <w:rsid w:val="0057346D"/>
    <w:rsid w:val="005812D2"/>
    <w:rsid w:val="00584FB2"/>
    <w:rsid w:val="00586B7D"/>
    <w:rsid w:val="0059512A"/>
    <w:rsid w:val="0059589C"/>
    <w:rsid w:val="00596BBA"/>
    <w:rsid w:val="005A6DA0"/>
    <w:rsid w:val="005B09EA"/>
    <w:rsid w:val="005B70D7"/>
    <w:rsid w:val="005C2B81"/>
    <w:rsid w:val="005C6194"/>
    <w:rsid w:val="005D2A2C"/>
    <w:rsid w:val="005D5059"/>
    <w:rsid w:val="005D6091"/>
    <w:rsid w:val="005F16A1"/>
    <w:rsid w:val="0061592D"/>
    <w:rsid w:val="006411CF"/>
    <w:rsid w:val="006A2629"/>
    <w:rsid w:val="006E32D0"/>
    <w:rsid w:val="006E3885"/>
    <w:rsid w:val="006E6722"/>
    <w:rsid w:val="006E6DDA"/>
    <w:rsid w:val="00731FB5"/>
    <w:rsid w:val="00751536"/>
    <w:rsid w:val="00760392"/>
    <w:rsid w:val="00763907"/>
    <w:rsid w:val="00775F9C"/>
    <w:rsid w:val="007925B1"/>
    <w:rsid w:val="007A0C64"/>
    <w:rsid w:val="007A308E"/>
    <w:rsid w:val="007A4D61"/>
    <w:rsid w:val="007A7732"/>
    <w:rsid w:val="007B136C"/>
    <w:rsid w:val="007D6B55"/>
    <w:rsid w:val="00817684"/>
    <w:rsid w:val="00822D10"/>
    <w:rsid w:val="00824EB5"/>
    <w:rsid w:val="00827EDA"/>
    <w:rsid w:val="00845817"/>
    <w:rsid w:val="0084684C"/>
    <w:rsid w:val="008539CE"/>
    <w:rsid w:val="00895B50"/>
    <w:rsid w:val="008B6EEB"/>
    <w:rsid w:val="008F47D6"/>
    <w:rsid w:val="00910FAE"/>
    <w:rsid w:val="00921400"/>
    <w:rsid w:val="00922129"/>
    <w:rsid w:val="00986117"/>
    <w:rsid w:val="00986930"/>
    <w:rsid w:val="009C7972"/>
    <w:rsid w:val="009D2616"/>
    <w:rsid w:val="009D3CEF"/>
    <w:rsid w:val="009D51F4"/>
    <w:rsid w:val="00A06451"/>
    <w:rsid w:val="00A23260"/>
    <w:rsid w:val="00A24F5A"/>
    <w:rsid w:val="00A36347"/>
    <w:rsid w:val="00A413DD"/>
    <w:rsid w:val="00A444DF"/>
    <w:rsid w:val="00A445C8"/>
    <w:rsid w:val="00A447C3"/>
    <w:rsid w:val="00A51000"/>
    <w:rsid w:val="00A80194"/>
    <w:rsid w:val="00A96C19"/>
    <w:rsid w:val="00AA75B5"/>
    <w:rsid w:val="00AD255D"/>
    <w:rsid w:val="00AD3DCA"/>
    <w:rsid w:val="00AE0056"/>
    <w:rsid w:val="00AE196B"/>
    <w:rsid w:val="00AF7A12"/>
    <w:rsid w:val="00B17471"/>
    <w:rsid w:val="00B55119"/>
    <w:rsid w:val="00B734A7"/>
    <w:rsid w:val="00B82A5C"/>
    <w:rsid w:val="00BA159B"/>
    <w:rsid w:val="00BB23A9"/>
    <w:rsid w:val="00BC02FE"/>
    <w:rsid w:val="00BC19C8"/>
    <w:rsid w:val="00BE14FC"/>
    <w:rsid w:val="00BE2F26"/>
    <w:rsid w:val="00C0187B"/>
    <w:rsid w:val="00C0242C"/>
    <w:rsid w:val="00C0453A"/>
    <w:rsid w:val="00C05680"/>
    <w:rsid w:val="00C06F09"/>
    <w:rsid w:val="00C461E5"/>
    <w:rsid w:val="00C4624B"/>
    <w:rsid w:val="00C46A9B"/>
    <w:rsid w:val="00C53FCD"/>
    <w:rsid w:val="00C648DD"/>
    <w:rsid w:val="00C651F3"/>
    <w:rsid w:val="00C876E8"/>
    <w:rsid w:val="00CA0061"/>
    <w:rsid w:val="00CA1DCF"/>
    <w:rsid w:val="00CC2B24"/>
    <w:rsid w:val="00CC37AD"/>
    <w:rsid w:val="00CE393E"/>
    <w:rsid w:val="00CE6F2F"/>
    <w:rsid w:val="00CF6DC6"/>
    <w:rsid w:val="00D04AF2"/>
    <w:rsid w:val="00D27796"/>
    <w:rsid w:val="00D27919"/>
    <w:rsid w:val="00D371EA"/>
    <w:rsid w:val="00D54540"/>
    <w:rsid w:val="00D55AAA"/>
    <w:rsid w:val="00D7191F"/>
    <w:rsid w:val="00D762D0"/>
    <w:rsid w:val="00D82FF3"/>
    <w:rsid w:val="00D925AF"/>
    <w:rsid w:val="00DB378B"/>
    <w:rsid w:val="00DB5286"/>
    <w:rsid w:val="00DC1621"/>
    <w:rsid w:val="00DE2699"/>
    <w:rsid w:val="00DE412B"/>
    <w:rsid w:val="00E03E39"/>
    <w:rsid w:val="00E06A5D"/>
    <w:rsid w:val="00E144C2"/>
    <w:rsid w:val="00E16B4A"/>
    <w:rsid w:val="00E17373"/>
    <w:rsid w:val="00E25DE4"/>
    <w:rsid w:val="00E32E15"/>
    <w:rsid w:val="00E32FE9"/>
    <w:rsid w:val="00E43F7B"/>
    <w:rsid w:val="00E452E1"/>
    <w:rsid w:val="00E504D0"/>
    <w:rsid w:val="00E61D73"/>
    <w:rsid w:val="00E733EA"/>
    <w:rsid w:val="00EA42F3"/>
    <w:rsid w:val="00EB629A"/>
    <w:rsid w:val="00EC2939"/>
    <w:rsid w:val="00EC3016"/>
    <w:rsid w:val="00ED671D"/>
    <w:rsid w:val="00EF3D35"/>
    <w:rsid w:val="00F235CF"/>
    <w:rsid w:val="00F470F8"/>
    <w:rsid w:val="00F47D72"/>
    <w:rsid w:val="00F5039B"/>
    <w:rsid w:val="00F55148"/>
    <w:rsid w:val="00F82826"/>
    <w:rsid w:val="00F91454"/>
    <w:rsid w:val="00FA1006"/>
    <w:rsid w:val="00FC4407"/>
    <w:rsid w:val="00FC6E61"/>
    <w:rsid w:val="00FD3603"/>
    <w:rsid w:val="00FD5BBB"/>
    <w:rsid w:val="00FE467F"/>
    <w:rsid w:val="00FF1412"/>
    <w:rsid w:val="00FF1425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F3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CE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7A0C64"/>
  </w:style>
  <w:style w:type="paragraph" w:styleId="a4">
    <w:name w:val="Closing"/>
    <w:basedOn w:val="a"/>
    <w:rsid w:val="007A0C64"/>
    <w:pPr>
      <w:jc w:val="right"/>
    </w:pPr>
  </w:style>
  <w:style w:type="paragraph" w:styleId="a5">
    <w:name w:val="Balloon Text"/>
    <w:basedOn w:val="a"/>
    <w:semiHidden/>
    <w:rsid w:val="00281CA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B6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B6EEB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8B6E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B6EEB"/>
    <w:rPr>
      <w:rFonts w:asci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AF7A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2012-10-15T00:44:00Z</cp:lastPrinted>
  <dcterms:created xsi:type="dcterms:W3CDTF">2025-10-23T02:38:00Z</dcterms:created>
  <dcterms:modified xsi:type="dcterms:W3CDTF">2025-10-23T02:38:00Z</dcterms:modified>
</cp:coreProperties>
</file>